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D" w:rsidRP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>Сведения</w:t>
      </w:r>
    </w:p>
    <w:p w:rsid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 xml:space="preserve"> о доходах, </w:t>
      </w:r>
      <w:r w:rsidR="00AA231D">
        <w:rPr>
          <w:b/>
          <w:sz w:val="22"/>
          <w:szCs w:val="22"/>
        </w:rPr>
        <w:t xml:space="preserve">расходах, </w:t>
      </w:r>
      <w:r w:rsidRPr="00AA231D">
        <w:rPr>
          <w:b/>
          <w:sz w:val="22"/>
          <w:szCs w:val="22"/>
        </w:rPr>
        <w:t xml:space="preserve">об имуществе и обязательствах имущественного характера депутатов Совета сельского поселения </w:t>
      </w:r>
      <w:r w:rsidR="0032540C" w:rsidRPr="00AA231D">
        <w:rPr>
          <w:b/>
          <w:sz w:val="22"/>
          <w:szCs w:val="22"/>
        </w:rPr>
        <w:t>Ибраевский</w:t>
      </w:r>
      <w:r w:rsidRPr="00AA231D">
        <w:rPr>
          <w:b/>
          <w:sz w:val="22"/>
          <w:szCs w:val="22"/>
        </w:rPr>
        <w:t xml:space="preserve"> сельсовет </w:t>
      </w:r>
    </w:p>
    <w:p w:rsid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>муниципального района Аургазинский район и членов</w:t>
      </w:r>
      <w:r w:rsidR="0032540C" w:rsidRPr="00AA231D">
        <w:rPr>
          <w:b/>
          <w:sz w:val="22"/>
          <w:szCs w:val="22"/>
        </w:rPr>
        <w:t xml:space="preserve"> их семей </w:t>
      </w:r>
    </w:p>
    <w:p w:rsidR="00D3795D" w:rsidRPr="00AA231D" w:rsidRDefault="0014173D" w:rsidP="00D379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01.01.2018 г.   по 31.12.208</w:t>
      </w:r>
      <w:r w:rsidR="00D3795D" w:rsidRPr="00AA231D">
        <w:rPr>
          <w:b/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134"/>
        <w:gridCol w:w="1134"/>
        <w:gridCol w:w="1276"/>
        <w:gridCol w:w="2409"/>
        <w:gridCol w:w="3402"/>
      </w:tblGrid>
      <w:tr w:rsidR="00D3795D" w:rsidTr="0032540C">
        <w:trPr>
          <w:trHeight w:val="1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 xml:space="preserve">Фамилия, инициалы муниципального служащего,  </w:t>
            </w:r>
          </w:p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 w:rsidP="0014173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Общая сумма декларированного годового дохода за 201</w:t>
            </w:r>
            <w:r w:rsidR="0014173D">
              <w:rPr>
                <w:sz w:val="20"/>
              </w:rPr>
              <w:t>8</w:t>
            </w:r>
            <w:r w:rsidRPr="00D3795D">
              <w:rPr>
                <w:sz w:val="20"/>
              </w:rPr>
              <w:t>г.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Tr="0032540C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Ефимов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1424365,74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На праве собственности: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 Земельный участок (ЛПХ)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-Жилой дом надворными постройками</w:t>
            </w:r>
          </w:p>
          <w:p w:rsidR="0014173D" w:rsidRP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4187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 xml:space="preserve">     41900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 xml:space="preserve">        </w:t>
            </w:r>
          </w:p>
          <w:p w:rsidR="0014173D" w:rsidRPr="0014173D" w:rsidRDefault="0014173D" w:rsidP="0014173D">
            <w:pPr>
              <w:rPr>
                <w:sz w:val="20"/>
              </w:rPr>
            </w:pP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 xml:space="preserve"> 66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  <w:r>
              <w:rPr>
                <w:sz w:val="20"/>
              </w:rPr>
              <w:t>трактор МТЗ-82.1</w:t>
            </w:r>
          </w:p>
          <w:p w:rsidR="0014173D" w:rsidRPr="00230AFC" w:rsidRDefault="0014173D" w:rsidP="0014173D">
            <w:pPr>
              <w:rPr>
                <w:sz w:val="20"/>
              </w:rPr>
            </w:pPr>
            <w:r>
              <w:rPr>
                <w:sz w:val="20"/>
              </w:rPr>
              <w:t>трактор МТЗ-82.1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521090,89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На праве собственности: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 xml:space="preserve">На праве </w:t>
            </w:r>
            <w:r w:rsidRPr="0014173D">
              <w:rPr>
                <w:sz w:val="20"/>
              </w:rPr>
              <w:lastRenderedPageBreak/>
              <w:t>пользования: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-Земельный участок (ЛПХ)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-Жилой дом надворными постройками</w:t>
            </w:r>
          </w:p>
          <w:p w:rsidR="0014173D" w:rsidRP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Pr="0014173D" w:rsidRDefault="0014173D" w:rsidP="0014173D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14173D">
              <w:rPr>
                <w:sz w:val="20"/>
              </w:rPr>
              <w:t>41900</w:t>
            </w: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  <w:r w:rsidRPr="0014173D">
              <w:rPr>
                <w:sz w:val="20"/>
              </w:rPr>
              <w:t>41278</w:t>
            </w: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  <w:r w:rsidRPr="0014173D">
              <w:rPr>
                <w:sz w:val="20"/>
              </w:rPr>
              <w:t>42520</w:t>
            </w: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4187</w:t>
            </w: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</w:p>
          <w:p w:rsidR="0014173D" w:rsidRDefault="0014173D" w:rsidP="0014173D">
            <w:pPr>
              <w:spacing w:line="276" w:lineRule="auto"/>
              <w:jc w:val="center"/>
              <w:rPr>
                <w:sz w:val="20"/>
              </w:rPr>
            </w:pPr>
            <w:r w:rsidRPr="0014173D">
              <w:rPr>
                <w:sz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 w:rsidP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 w:rsidP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Каримов Ф.Р.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</w:t>
            </w:r>
            <w:r w:rsidR="000275F2">
              <w:rPr>
                <w:sz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270573,99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3795D" w:rsidRDefault="0076056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760563" w:rsidRDefault="007605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50058</w:t>
            </w:r>
          </w:p>
          <w:p w:rsidR="00760563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3985</w:t>
            </w:r>
          </w:p>
          <w:p w:rsidR="00760563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 w:rsidP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0275F2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Шаяхметова Ф.М.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0275F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3795D" w:rsidRDefault="00D3795D" w:rsidP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49840</w:t>
            </w:r>
          </w:p>
          <w:p w:rsidR="00D3795D" w:rsidRDefault="00D3795D" w:rsidP="000275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 w:rsidP="002D7B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2D7B50" w:rsidRDefault="002D7B50" w:rsidP="002D7B5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D7B50" w:rsidRDefault="002D7B50" w:rsidP="002D7B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99680</w:t>
            </w:r>
          </w:p>
          <w:p w:rsidR="002D7B50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3331</w:t>
            </w:r>
          </w:p>
          <w:p w:rsidR="002D7B50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Лада-Калина</w:t>
            </w:r>
          </w:p>
          <w:p w:rsidR="002D7B50" w:rsidRPr="002D7B50" w:rsidRDefault="002D7B50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0275F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Хайретдинов</w:t>
            </w:r>
            <w:proofErr w:type="spellEnd"/>
            <w:r>
              <w:rPr>
                <w:sz w:val="20"/>
              </w:rPr>
              <w:t xml:space="preserve">  И.Р.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0275F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1093589,35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-к </w:t>
            </w:r>
          </w:p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-к 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  с/х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3795D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3896</w:t>
            </w:r>
          </w:p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2447</w:t>
            </w:r>
          </w:p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49840</w:t>
            </w:r>
          </w:p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</w:p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</w:p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 w:rsidR="002E44E6">
              <w:rPr>
                <w:sz w:val="20"/>
              </w:rPr>
              <w:t>21144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D7B50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 w:rsidP="002D7B5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D7B50" w:rsidRDefault="002E44E6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3927</w:t>
            </w:r>
          </w:p>
          <w:p w:rsidR="002D7B50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D7B50" w:rsidRDefault="002D7B50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2D7B50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E44E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>
            <w:pPr>
              <w:spacing w:line="276" w:lineRule="auto"/>
              <w:rPr>
                <w:sz w:val="20"/>
              </w:rPr>
            </w:pPr>
          </w:p>
        </w:tc>
      </w:tr>
      <w:tr w:rsidR="002E44E6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spacing w:line="276" w:lineRule="auto"/>
              <w:rPr>
                <w:sz w:val="20"/>
              </w:rPr>
            </w:pPr>
          </w:p>
        </w:tc>
      </w:tr>
      <w:tr w:rsidR="002E44E6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E6" w:rsidRDefault="002E44E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2E44E6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E44E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46C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D3795D" w:rsidP="002E44E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4E6">
              <w:rPr>
                <w:sz w:val="20"/>
              </w:rPr>
              <w:t>с/х пай</w:t>
            </w:r>
          </w:p>
          <w:p w:rsidR="002E44E6" w:rsidRDefault="002E44E6" w:rsidP="002E44E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D3795D" w:rsidRDefault="002E44E6" w:rsidP="002E44E6">
            <w:pPr>
              <w:spacing w:line="276" w:lineRule="auto"/>
              <w:ind w:left="-110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42027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4162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E44E6" w:rsidP="002E44E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Лада-</w:t>
            </w:r>
            <w:r w:rsidR="00384A07">
              <w:rPr>
                <w:sz w:val="20"/>
              </w:rPr>
              <w:t>ВАЗ</w:t>
            </w:r>
            <w:proofErr w:type="gramEnd"/>
            <w:r w:rsidR="00384A07">
              <w:rPr>
                <w:sz w:val="20"/>
              </w:rPr>
              <w:t xml:space="preserve"> </w:t>
            </w:r>
            <w:r>
              <w:rPr>
                <w:sz w:val="20"/>
              </w:rPr>
              <w:t>211440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Т-25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Прицеп 2ПТС-4</w:t>
            </w:r>
          </w:p>
          <w:p w:rsidR="002E44E6" w:rsidRP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Прицеп ГРПРС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E44E6" w:rsidP="00384A0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7" w:rsidRDefault="00384A07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 w:rsidR="00B224F3">
              <w:rPr>
                <w:sz w:val="20"/>
              </w:rPr>
              <w:t>-</w:t>
            </w:r>
            <w:r>
              <w:rPr>
                <w:sz w:val="20"/>
              </w:rPr>
              <w:t>к</w:t>
            </w:r>
          </w:p>
          <w:p w:rsidR="00D3795D" w:rsidRDefault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3439</w:t>
            </w:r>
          </w:p>
          <w:p w:rsidR="00384A07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384A07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B224F3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F784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-к</w:t>
            </w:r>
          </w:p>
          <w:p w:rsidR="00B224F3" w:rsidRDefault="00B224F3" w:rsidP="00BF784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3439</w:t>
            </w:r>
          </w:p>
          <w:p w:rsidR="00B224F3" w:rsidRDefault="00B224F3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Миронова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46C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B224F3" w:rsidRDefault="00B224F3" w:rsidP="00B224F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D3795D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4128</w:t>
            </w:r>
            <w:r w:rsidR="007978B6">
              <w:rPr>
                <w:sz w:val="20"/>
              </w:rPr>
              <w:t>0</w:t>
            </w:r>
          </w:p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4340</w:t>
            </w:r>
          </w:p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0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RPr="00A81CF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Алексеев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 w:rsidP="00346C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6C44">
              <w:rPr>
                <w:sz w:val="20"/>
              </w:rPr>
              <w:t>392568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D3795D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24F3">
              <w:rPr>
                <w:sz w:val="20"/>
              </w:rPr>
              <w:t>с/х пай</w:t>
            </w:r>
          </w:p>
          <w:p w:rsidR="00B224F3" w:rsidRDefault="00B224F3" w:rsidP="00B224F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D3795D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224F3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85040</w:t>
            </w:r>
          </w:p>
          <w:p w:rsidR="00130B1A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4176</w:t>
            </w:r>
          </w:p>
          <w:p w:rsidR="00130B1A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Лада-Ваз</w:t>
            </w:r>
            <w:proofErr w:type="gramEnd"/>
            <w:r>
              <w:rPr>
                <w:sz w:val="20"/>
              </w:rPr>
              <w:t xml:space="preserve"> 21213</w:t>
            </w:r>
          </w:p>
          <w:p w:rsidR="00B224F3" w:rsidRPr="0014173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WV</w:t>
            </w:r>
            <w:r w:rsidRPr="0014173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</w:p>
          <w:p w:rsidR="00B224F3" w:rsidRPr="00B224F3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МТЗ-80</w:t>
            </w:r>
          </w:p>
          <w:p w:rsidR="00D3795D" w:rsidRPr="0014173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14173D" w:rsidRDefault="00D3795D">
            <w:pPr>
              <w:spacing w:line="276" w:lineRule="auto"/>
              <w:rPr>
                <w:sz w:val="20"/>
              </w:rPr>
            </w:pPr>
          </w:p>
        </w:tc>
      </w:tr>
      <w:tr w:rsidR="00B224F3" w:rsidRPr="00A81CF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346C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Pr="00A81CFD" w:rsidRDefault="00B224F3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Ефимов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46C44" w:rsidP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179048,65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с/х пай</w:t>
            </w:r>
          </w:p>
          <w:p w:rsidR="00130B1A" w:rsidRDefault="00130B1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-к</w:t>
            </w:r>
          </w:p>
          <w:p w:rsidR="00130B1A" w:rsidRDefault="00130B1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-к</w:t>
            </w:r>
          </w:p>
          <w:p w:rsidR="00130B1A" w:rsidRDefault="00130B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D7B5F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41213,5</w:t>
            </w:r>
          </w:p>
          <w:p w:rsidR="00130B1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4589</w:t>
            </w:r>
          </w:p>
          <w:p w:rsidR="00130B1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4767</w:t>
            </w:r>
          </w:p>
          <w:p w:rsidR="00130B1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  <w:p w:rsidR="00FD7B5F" w:rsidRDefault="00FD7B5F">
            <w:pPr>
              <w:spacing w:line="276" w:lineRule="auto"/>
              <w:jc w:val="center"/>
              <w:rPr>
                <w:sz w:val="20"/>
              </w:rPr>
            </w:pPr>
          </w:p>
          <w:p w:rsidR="00FD7B5F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 w:rsidP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D7B5F" w:rsidRDefault="00FD7B5F" w:rsidP="00130B1A">
            <w:pPr>
              <w:spacing w:line="276" w:lineRule="auto"/>
              <w:jc w:val="center"/>
              <w:rPr>
                <w:sz w:val="20"/>
              </w:rPr>
            </w:pPr>
          </w:p>
          <w:p w:rsidR="00FD7B5F" w:rsidRDefault="00FD7B5F" w:rsidP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 w:rsidP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Лада </w:t>
            </w:r>
            <w:r w:rsidR="00130B1A">
              <w:rPr>
                <w:sz w:val="20"/>
              </w:rPr>
              <w:t xml:space="preserve">ВАЗ </w:t>
            </w:r>
            <w:r>
              <w:rPr>
                <w:sz w:val="20"/>
              </w:rPr>
              <w:t>2115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F" w:rsidRDefault="00FD7B5F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3795D" w:rsidRDefault="00D3795D" w:rsidP="00AA231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Васильева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475439,53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с/х пай </w:t>
            </w:r>
            <w:proofErr w:type="spellStart"/>
            <w:r w:rsidR="00D3795D">
              <w:rPr>
                <w:sz w:val="20"/>
              </w:rPr>
              <w:t>зем</w:t>
            </w:r>
            <w:proofErr w:type="gramStart"/>
            <w:r w:rsidR="00D3795D">
              <w:rPr>
                <w:sz w:val="20"/>
              </w:rPr>
              <w:t>.у</w:t>
            </w:r>
            <w:proofErr w:type="gramEnd"/>
            <w:r w:rsidR="00D3795D">
              <w:rPr>
                <w:sz w:val="20"/>
              </w:rPr>
              <w:t>ч</w:t>
            </w:r>
            <w:proofErr w:type="spellEnd"/>
            <w:r w:rsidR="00D3795D">
              <w:rPr>
                <w:sz w:val="20"/>
              </w:rPr>
              <w:t xml:space="preserve">-к </w:t>
            </w:r>
          </w:p>
          <w:p w:rsidR="00D3795D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D3966" w:rsidRDefault="00AD3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42050</w:t>
            </w:r>
          </w:p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3827</w:t>
            </w:r>
          </w:p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  <w:p w:rsidR="00AD3966" w:rsidRDefault="00AD3966">
            <w:pPr>
              <w:spacing w:line="276" w:lineRule="auto"/>
              <w:jc w:val="center"/>
              <w:rPr>
                <w:sz w:val="20"/>
              </w:rPr>
            </w:pPr>
          </w:p>
          <w:p w:rsidR="00AD3966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D7B5F" w:rsidRDefault="00FD7B5F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3966" w:rsidRDefault="00AD3966" w:rsidP="00F85FDA">
            <w:pPr>
              <w:spacing w:line="276" w:lineRule="auto"/>
              <w:jc w:val="center"/>
              <w:rPr>
                <w:sz w:val="20"/>
              </w:rPr>
            </w:pPr>
          </w:p>
          <w:p w:rsidR="00AD3966" w:rsidRDefault="00AD3966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Лада-Ваз</w:t>
            </w:r>
            <w:proofErr w:type="gramEnd"/>
            <w:r>
              <w:rPr>
                <w:sz w:val="20"/>
              </w:rPr>
              <w:t xml:space="preserve"> 2121</w:t>
            </w:r>
          </w:p>
          <w:p w:rsidR="00FD7B5F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Т-25А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F85FDA" w:rsidRDefault="00F85FD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-к</w:t>
            </w:r>
          </w:p>
          <w:p w:rsidR="00F85FDA" w:rsidRDefault="00F85F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42050</w:t>
            </w:r>
          </w:p>
          <w:p w:rsidR="00F85FD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4179</w:t>
            </w:r>
          </w:p>
          <w:p w:rsidR="00F85FDA" w:rsidRDefault="00FD7B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Чери</w:t>
            </w:r>
            <w:proofErr w:type="spellEnd"/>
          </w:p>
          <w:p w:rsidR="00AD3966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ГАЗ 32213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A231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D3795D">
              <w:rPr>
                <w:sz w:val="20"/>
              </w:rPr>
              <w:t>круг</w:t>
            </w:r>
            <w:r>
              <w:rPr>
                <w:sz w:val="20"/>
              </w:rPr>
              <w:t xml:space="preserve"> </w:t>
            </w:r>
            <w:r w:rsidR="00D3795D">
              <w:rPr>
                <w:sz w:val="20"/>
              </w:rPr>
              <w:t>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D39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312247,26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 w:rsidR="00AA231D">
              <w:rPr>
                <w:sz w:val="20"/>
              </w:rPr>
              <w:t>-</w:t>
            </w:r>
            <w:r>
              <w:rPr>
                <w:sz w:val="20"/>
              </w:rPr>
              <w:t>к</w:t>
            </w:r>
          </w:p>
          <w:p w:rsidR="00A81CF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A23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  <w:p w:rsidR="00A81CFD" w:rsidRDefault="00AA23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AA231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Датсун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AA231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>
            <w:pPr>
              <w:spacing w:line="276" w:lineRule="auto"/>
              <w:rPr>
                <w:sz w:val="20"/>
              </w:rPr>
            </w:pPr>
          </w:p>
        </w:tc>
      </w:tr>
      <w:tr w:rsidR="00AA231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BF7843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1D" w:rsidRDefault="00AA231D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D" w:rsidRDefault="00AA231D">
            <w:pPr>
              <w:spacing w:line="276" w:lineRule="auto"/>
              <w:rPr>
                <w:sz w:val="20"/>
              </w:rPr>
            </w:pPr>
          </w:p>
        </w:tc>
      </w:tr>
    </w:tbl>
    <w:p w:rsidR="00D3795D" w:rsidRDefault="00D3795D" w:rsidP="00D3795D"/>
    <w:p w:rsidR="00B6767A" w:rsidRDefault="00B6767A"/>
    <w:sectPr w:rsidR="00B6767A" w:rsidSect="00A81CF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D"/>
    <w:rsid w:val="000275F2"/>
    <w:rsid w:val="000F3B64"/>
    <w:rsid w:val="00130B1A"/>
    <w:rsid w:val="0014173D"/>
    <w:rsid w:val="002D7B50"/>
    <w:rsid w:val="002E44E6"/>
    <w:rsid w:val="0032540C"/>
    <w:rsid w:val="00346C44"/>
    <w:rsid w:val="00384A07"/>
    <w:rsid w:val="00760563"/>
    <w:rsid w:val="007978B6"/>
    <w:rsid w:val="00985A70"/>
    <w:rsid w:val="00A30DA2"/>
    <w:rsid w:val="00A81CFD"/>
    <w:rsid w:val="00AA231D"/>
    <w:rsid w:val="00AD3966"/>
    <w:rsid w:val="00B224F3"/>
    <w:rsid w:val="00B41269"/>
    <w:rsid w:val="00B6767A"/>
    <w:rsid w:val="00C24F6B"/>
    <w:rsid w:val="00D3795D"/>
    <w:rsid w:val="00EA6C7C"/>
    <w:rsid w:val="00F85FDA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ibraevossnot</cp:lastModifiedBy>
  <cp:revision>5</cp:revision>
  <dcterms:created xsi:type="dcterms:W3CDTF">2019-05-11T05:03:00Z</dcterms:created>
  <dcterms:modified xsi:type="dcterms:W3CDTF">2019-05-11T05:34:00Z</dcterms:modified>
</cp:coreProperties>
</file>