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5D4520" w:rsidRPr="006D4286" w:rsidTr="006D4286">
        <w:tc>
          <w:tcPr>
            <w:tcW w:w="4309" w:type="dxa"/>
          </w:tcPr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  <w:tc>
          <w:tcPr>
            <w:tcW w:w="4317" w:type="dxa"/>
          </w:tcPr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</w:pPr>
          </w:p>
        </w:tc>
      </w:tr>
    </w:tbl>
    <w:p w:rsidR="006D4286" w:rsidRPr="006D4286" w:rsidRDefault="006D4286" w:rsidP="005D452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286" w:rsidRPr="005D4520" w:rsidRDefault="006D4286" w:rsidP="006D428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D4520">
        <w:rPr>
          <w:rFonts w:ascii="Times New Roman" w:eastAsia="Times New Roman" w:hAnsi="Times New Roman"/>
          <w:sz w:val="27"/>
          <w:szCs w:val="27"/>
          <w:lang w:eastAsia="ru-RU"/>
        </w:rPr>
        <w:t>РЕШЕНИЕ</w:t>
      </w:r>
    </w:p>
    <w:p w:rsidR="006D4286" w:rsidRPr="005D4520" w:rsidRDefault="006D4286" w:rsidP="006D428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D4520">
        <w:rPr>
          <w:rFonts w:ascii="Times New Roman" w:eastAsia="Times New Roman" w:hAnsi="Times New Roman"/>
          <w:sz w:val="27"/>
          <w:szCs w:val="27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Ибраевский</w:t>
      </w:r>
      <w:proofErr w:type="spellEnd"/>
      <w:r w:rsidRPr="005D452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5D4520">
        <w:rPr>
          <w:rFonts w:ascii="Times New Roman" w:eastAsia="Times New Roman" w:hAnsi="Times New Roman"/>
          <w:sz w:val="27"/>
          <w:szCs w:val="27"/>
          <w:lang w:eastAsia="ru-RU"/>
        </w:rPr>
        <w:t>Аургазинский</w:t>
      </w:r>
      <w:proofErr w:type="spellEnd"/>
      <w:r w:rsidRPr="005D4520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  Республики Башкортостан</w:t>
      </w:r>
    </w:p>
    <w:p w:rsidR="006D4286" w:rsidRPr="006D4286" w:rsidRDefault="006D4286" w:rsidP="005D452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286" w:rsidRDefault="006D4286" w:rsidP="006D428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5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 Решения  Совета  сельского поселения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Ибраевский</w:t>
      </w:r>
      <w:proofErr w:type="spellEnd"/>
      <w:r w:rsidRPr="006E5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 муниципального района  </w:t>
      </w:r>
      <w:proofErr w:type="spellStart"/>
      <w:r w:rsidRPr="006E54E1">
        <w:rPr>
          <w:rFonts w:ascii="Times New Roman" w:eastAsia="Times New Roman" w:hAnsi="Times New Roman"/>
          <w:b/>
          <w:sz w:val="28"/>
          <w:szCs w:val="28"/>
          <w:lang w:eastAsia="ru-RU"/>
        </w:rPr>
        <w:t>Аургазинский</w:t>
      </w:r>
      <w:proofErr w:type="spellEnd"/>
      <w:r w:rsidRPr="006E5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район  Республики  Башкортостан от </w:t>
      </w:r>
      <w:r w:rsidRPr="004D2F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4D2F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.09.2014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Pr="004D2F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 Положения о</w:t>
      </w:r>
      <w:r w:rsidRPr="004D2F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Ибраевский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2F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D2FB9">
        <w:rPr>
          <w:rFonts w:ascii="Times New Roman" w:eastAsia="Times New Roman" w:hAnsi="Times New Roman"/>
          <w:b/>
          <w:sz w:val="28"/>
          <w:szCs w:val="28"/>
          <w:lang w:eastAsia="ru-RU"/>
        </w:rPr>
        <w:t>Аургазинский</w:t>
      </w:r>
      <w:proofErr w:type="spellEnd"/>
      <w:r w:rsidRPr="004D2F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и урегулированию конфликта интересов»  </w:t>
      </w:r>
    </w:p>
    <w:p w:rsidR="006D4286" w:rsidRPr="006D4286" w:rsidRDefault="006D4286" w:rsidP="005D452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6D4286" w:rsidRPr="006D4286" w:rsidTr="00B4398D">
        <w:trPr>
          <w:trHeight w:val="2429"/>
        </w:trPr>
        <w:tc>
          <w:tcPr>
            <w:tcW w:w="4444" w:type="dxa"/>
          </w:tcPr>
          <w:p w:rsidR="006D4286" w:rsidRPr="006D4286" w:rsidRDefault="006D4286" w:rsidP="006D42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6D4286" w:rsidRPr="006D4286" w:rsidRDefault="006D4286" w:rsidP="006D42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D4286" w:rsidRPr="006D4286" w:rsidRDefault="006D4286" w:rsidP="006D42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D4286" w:rsidRPr="006D4286" w:rsidRDefault="006D4286" w:rsidP="006D42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D42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D42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D4286" w:rsidRPr="006D4286" w:rsidRDefault="006D4286" w:rsidP="006D42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D42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6D42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6D4286">
              <w:rPr>
                <w:rFonts w:ascii="Times New Roman" w:eastAsia="Times New Roman" w:hAnsi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D42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D42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6D4286" w:rsidRPr="006D4286" w:rsidRDefault="006D4286" w:rsidP="006D42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D4286" w:rsidRPr="006D4286" w:rsidRDefault="006D4286" w:rsidP="006D42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28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23A9C2" wp14:editId="62345CB4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510540</wp:posOffset>
                      </wp:positionV>
                      <wp:extent cx="6037580" cy="0"/>
                      <wp:effectExtent l="0" t="19050" r="127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40.2pt" to="494.3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" strokeweight="2.25pt"/>
                  </w:pict>
                </mc:Fallback>
              </mc:AlternateContent>
            </w:r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453472, </w:t>
            </w:r>
            <w:proofErr w:type="spellStart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6D42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</w:t>
            </w:r>
            <w:proofErr w:type="gramEnd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азы районы,  </w:t>
            </w:r>
            <w:proofErr w:type="spellStart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Кесе</w:t>
            </w:r>
            <w:proofErr w:type="spellEnd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86" w:rsidRPr="006D4286" w:rsidRDefault="006D4286" w:rsidP="006D42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4286" w:rsidRPr="006D4286" w:rsidRDefault="006D4286" w:rsidP="006D42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4286" w:rsidRPr="006D4286" w:rsidRDefault="006D4286" w:rsidP="006D42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1875627" r:id="rId6"/>
              </w:object>
            </w:r>
          </w:p>
        </w:tc>
        <w:tc>
          <w:tcPr>
            <w:tcW w:w="4143" w:type="dxa"/>
          </w:tcPr>
          <w:p w:rsidR="006D4286" w:rsidRPr="006D4286" w:rsidRDefault="006D4286" w:rsidP="006D42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D4286" w:rsidRPr="006D4286" w:rsidRDefault="006D4286" w:rsidP="006D42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D4286" w:rsidRPr="006D4286" w:rsidRDefault="006D4286" w:rsidP="006D42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D4286" w:rsidRPr="006D4286" w:rsidRDefault="006D4286" w:rsidP="006D42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D4286" w:rsidRPr="006D4286" w:rsidRDefault="006D4286" w:rsidP="006D42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6D4286" w:rsidRPr="006D4286" w:rsidRDefault="006D4286" w:rsidP="006D42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4286" w:rsidRPr="006D4286" w:rsidRDefault="006D4286" w:rsidP="006D42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453472, </w:t>
            </w:r>
            <w:proofErr w:type="spellStart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Аургазинский</w:t>
            </w:r>
            <w:proofErr w:type="spellEnd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алое</w:t>
            </w:r>
            <w:proofErr w:type="spellEnd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Ибраево</w:t>
            </w:r>
            <w:proofErr w:type="spellEnd"/>
          </w:p>
          <w:p w:rsidR="006D4286" w:rsidRPr="006D4286" w:rsidRDefault="006D4286" w:rsidP="006D42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</w:tr>
    </w:tbl>
    <w:p w:rsidR="006D4286" w:rsidRDefault="006D4286" w:rsidP="006D42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Ибраевский</w:t>
      </w:r>
      <w:proofErr w:type="spellEnd"/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соответствие с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Ибраевский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решил:</w:t>
      </w:r>
    </w:p>
    <w:p w:rsidR="006D4286" w:rsidRDefault="006D4286" w:rsidP="006D42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Отменить Решение</w:t>
      </w:r>
      <w:r w:rsidRPr="00602358">
        <w:rPr>
          <w:rFonts w:ascii="Times New Roman" w:eastAsia="Times New Roman" w:hAnsi="Times New Roman"/>
          <w:sz w:val="28"/>
          <w:szCs w:val="28"/>
          <w:lang w:eastAsia="ru-RU"/>
        </w:rPr>
        <w:t xml:space="preserve">  Совета 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Ибраевский</w:t>
      </w:r>
      <w:proofErr w:type="spellEnd"/>
      <w:r w:rsidRPr="00602358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муниципального района  </w:t>
      </w:r>
      <w:proofErr w:type="spellStart"/>
      <w:r w:rsidRPr="00602358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602358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  Республики  Башкортостан </w:t>
      </w:r>
      <w:r w:rsidRPr="005E019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4D2F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4D2FB9">
        <w:rPr>
          <w:rFonts w:ascii="Times New Roman" w:eastAsia="Times New Roman" w:hAnsi="Times New Roman"/>
          <w:sz w:val="28"/>
          <w:szCs w:val="28"/>
          <w:lang w:eastAsia="ru-RU"/>
        </w:rPr>
        <w:t xml:space="preserve">.09.2014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4D2FB9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Положения о</w:t>
      </w:r>
      <w:r w:rsidRPr="004D2FB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Ибраевский</w:t>
      </w:r>
      <w:proofErr w:type="spellEnd"/>
      <w:r w:rsidRPr="004D2F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D2FB9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4D2FB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урегулированию конфликта интересов»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всеми внесенными изменениями.</w:t>
      </w:r>
    </w:p>
    <w:p w:rsidR="006D4286" w:rsidRPr="006E54E1" w:rsidRDefault="006D4286" w:rsidP="006D42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2.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Администрации района и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(</w:t>
      </w:r>
      <w:hyperlink r:id="rId7" w:history="1">
        <w:r w:rsidRPr="00110933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110933">
          <w:rPr>
            <w:rStyle w:val="a3"/>
            <w:rFonts w:ascii="Times New Roman" w:hAnsi="Times New Roman"/>
            <w:sz w:val="28"/>
            <w:szCs w:val="28"/>
            <w:lang w:val="en-US"/>
          </w:rPr>
          <w:t>ibraevsky</w:t>
        </w:r>
        <w:r w:rsidRPr="0011093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10933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6D4286" w:rsidRDefault="006D4286" w:rsidP="006D4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6D4286" w:rsidRDefault="006D4286" w:rsidP="006D42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286" w:rsidRDefault="006D4286" w:rsidP="006D428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</w:p>
    <w:p w:rsidR="006D4286" w:rsidRDefault="006D4286" w:rsidP="006D42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Ибраевский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Ю.Н. Ефимов</w:t>
      </w:r>
    </w:p>
    <w:p w:rsidR="006D4286" w:rsidRDefault="006D4286" w:rsidP="006D42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286" w:rsidRDefault="006D4286" w:rsidP="006D42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Ибраево</w:t>
      </w:r>
      <w:proofErr w:type="spellEnd"/>
    </w:p>
    <w:p w:rsidR="006D4286" w:rsidRDefault="006D4286" w:rsidP="006D42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6D4286" w:rsidRDefault="006D4286" w:rsidP="006D42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112</w:t>
      </w:r>
    </w:p>
    <w:p w:rsidR="006D4286" w:rsidRDefault="006D4286" w:rsidP="006D4286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286" w:rsidRDefault="006D4286" w:rsidP="006D4286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318" w:rsidRPr="006D4286" w:rsidRDefault="006D4286" w:rsidP="006D4286">
      <w:pPr>
        <w:spacing w:after="0" w:line="240" w:lineRule="auto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 xml:space="preserve">    </w:t>
      </w:r>
      <w:r w:rsidR="004D2FB9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     </w:t>
      </w:r>
      <w:bookmarkStart w:id="0" w:name="_GoBack"/>
      <w:bookmarkEnd w:id="0"/>
    </w:p>
    <w:sectPr w:rsidR="00875318" w:rsidRPr="006D4286" w:rsidSect="005D4520">
      <w:pgSz w:w="11906" w:h="16838"/>
      <w:pgMar w:top="907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D"/>
    <w:rsid w:val="002A2235"/>
    <w:rsid w:val="00341BAD"/>
    <w:rsid w:val="004D2FB9"/>
    <w:rsid w:val="005D4520"/>
    <w:rsid w:val="00601F8F"/>
    <w:rsid w:val="006D4286"/>
    <w:rsid w:val="00875318"/>
    <w:rsid w:val="00B44A9C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F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F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braevsk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ibraevossnot</cp:lastModifiedBy>
  <cp:revision>4</cp:revision>
  <cp:lastPrinted>2021-01-11T08:07:00Z</cp:lastPrinted>
  <dcterms:created xsi:type="dcterms:W3CDTF">2021-01-11T07:13:00Z</dcterms:created>
  <dcterms:modified xsi:type="dcterms:W3CDTF">2021-01-11T08:07:00Z</dcterms:modified>
</cp:coreProperties>
</file>